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FB3C4" w14:textId="77777777" w:rsidR="008F260A" w:rsidRPr="00665B2A" w:rsidRDefault="00C332F2">
      <w:pPr>
        <w:rPr>
          <w:b/>
          <w:sz w:val="32"/>
        </w:rPr>
      </w:pPr>
      <w:r w:rsidRPr="00665B2A">
        <w:rPr>
          <w:b/>
          <w:sz w:val="32"/>
        </w:rPr>
        <w:t xml:space="preserve">Head modeling demo notes </w:t>
      </w:r>
    </w:p>
    <w:p w14:paraId="0B603302" w14:textId="3BC74986" w:rsidR="00C332F2" w:rsidRDefault="00C332F2">
      <w:r>
        <w:t xml:space="preserve">Reference use provided </w:t>
      </w:r>
    </w:p>
    <w:p w14:paraId="04918E2D" w14:textId="77777777" w:rsidR="00C332F2" w:rsidRDefault="00C332F2" w:rsidP="00C332F2">
      <w:pPr>
        <w:ind w:firstLine="720"/>
      </w:pPr>
      <w:r>
        <w:t xml:space="preserve">Setting up reference planes </w:t>
      </w:r>
    </w:p>
    <w:p w14:paraId="5F07FB89" w14:textId="77777777" w:rsidR="00C332F2" w:rsidRDefault="00C332F2" w:rsidP="00C332F2"/>
    <w:p w14:paraId="50499088" w14:textId="77777777" w:rsidR="00C332F2" w:rsidRDefault="00C332F2" w:rsidP="00C332F2">
      <w:r>
        <w:t xml:space="preserve">Face loops </w:t>
      </w:r>
    </w:p>
    <w:p w14:paraId="313E868F" w14:textId="3C601CB3" w:rsidR="00EB26C6" w:rsidRDefault="00EB26C6" w:rsidP="00C332F2">
      <w:r>
        <w:tab/>
      </w:r>
      <w:r w:rsidR="00500B88">
        <w:t>Do h</w:t>
      </w:r>
      <w:r>
        <w:t xml:space="preserve">ead </w:t>
      </w:r>
      <w:proofErr w:type="gramStart"/>
      <w:r>
        <w:t>outline</w:t>
      </w:r>
      <w:r w:rsidR="00500B88">
        <w:t>:</w:t>
      </w:r>
      <w:proofErr w:type="gramEnd"/>
      <w:r w:rsidR="00500B88">
        <w:t xml:space="preserve"> </w:t>
      </w:r>
      <w:r>
        <w:t xml:space="preserve"> </w:t>
      </w:r>
    </w:p>
    <w:p w14:paraId="260E57E3" w14:textId="3E5A68BB" w:rsidR="00500B88" w:rsidRDefault="00500B88" w:rsidP="00C332F2">
      <w:r>
        <w:tab/>
      </w:r>
      <w:r>
        <w:tab/>
        <w:t>Tools used</w:t>
      </w:r>
    </w:p>
    <w:p w14:paraId="4B5CB361" w14:textId="0CF7933A" w:rsidR="00500B88" w:rsidRDefault="00500B88" w:rsidP="00C332F2">
      <w:r>
        <w:tab/>
      </w:r>
      <w:r>
        <w:tab/>
      </w:r>
      <w:r>
        <w:tab/>
        <w:t>Create polygon tool</w:t>
      </w:r>
    </w:p>
    <w:p w14:paraId="55933F7D" w14:textId="65650178" w:rsidR="00500B88" w:rsidRDefault="00500B88" w:rsidP="00C332F2">
      <w:r>
        <w:tab/>
      </w:r>
      <w:r>
        <w:tab/>
        <w:t>Notes: not too many point</w:t>
      </w:r>
      <w:r w:rsidR="004475BA">
        <w:t>s</w:t>
      </w:r>
      <w:r>
        <w:t xml:space="preserve">, but enough for face details (nose, lips) </w:t>
      </w:r>
    </w:p>
    <w:p w14:paraId="6EF64F21" w14:textId="4EC231B4" w:rsidR="004475BA" w:rsidRDefault="004475BA" w:rsidP="004475BA">
      <w:pPr>
        <w:ind w:left="720" w:firstLine="720"/>
      </w:pPr>
      <w:r>
        <w:t xml:space="preserve">Don’t worry too much, you can erase and add edge loops later if needed </w:t>
      </w:r>
    </w:p>
    <w:p w14:paraId="313AA279" w14:textId="77777777" w:rsidR="00C332F2" w:rsidRDefault="00C332F2" w:rsidP="00C332F2">
      <w:r>
        <w:tab/>
        <w:t>Loops around the eye</w:t>
      </w:r>
    </w:p>
    <w:p w14:paraId="2444CE2C" w14:textId="76A19E30" w:rsidR="00EB26C6" w:rsidRDefault="00EB26C6" w:rsidP="00C332F2">
      <w:r>
        <w:tab/>
      </w:r>
      <w:r>
        <w:tab/>
        <w:t xml:space="preserve">Modeling toolkit </w:t>
      </w:r>
    </w:p>
    <w:p w14:paraId="0F83DEE3" w14:textId="7A90149B" w:rsidR="004475BA" w:rsidRDefault="004475BA" w:rsidP="004475BA">
      <w:pPr>
        <w:ind w:left="1440" w:firstLine="720"/>
      </w:pPr>
      <w:r>
        <w:t xml:space="preserve">Create quads </w:t>
      </w:r>
    </w:p>
    <w:p w14:paraId="1B919230" w14:textId="762F7662" w:rsidR="00DF154D" w:rsidRDefault="00DF154D" w:rsidP="004475BA">
      <w:pPr>
        <w:ind w:left="1440" w:firstLine="720"/>
      </w:pPr>
      <w:r>
        <w:tab/>
        <w:t xml:space="preserve">If you use this, have to go to </w:t>
      </w:r>
      <w:proofErr w:type="spellStart"/>
      <w:r>
        <w:t>persp</w:t>
      </w:r>
      <w:proofErr w:type="spellEnd"/>
      <w:r>
        <w:t xml:space="preserve"> and pull it forwards, and also (if you made a new mesh, mesh -&gt; combine </w:t>
      </w:r>
    </w:p>
    <w:p w14:paraId="0AF9B18B" w14:textId="216C312F" w:rsidR="004475BA" w:rsidRDefault="004475BA" w:rsidP="00C332F2">
      <w:r>
        <w:tab/>
      </w:r>
      <w:r>
        <w:tab/>
      </w:r>
      <w:r>
        <w:tab/>
        <w:t>Extrude</w:t>
      </w:r>
    </w:p>
    <w:p w14:paraId="04737A18" w14:textId="688DE6BD" w:rsidR="004475BA" w:rsidRDefault="004475BA" w:rsidP="004475BA">
      <w:pPr>
        <w:ind w:left="1440" w:firstLine="720"/>
      </w:pPr>
      <w:r>
        <w:t xml:space="preserve">Target weld </w:t>
      </w:r>
    </w:p>
    <w:p w14:paraId="41D899F0" w14:textId="7EC66159" w:rsidR="00DF154D" w:rsidRDefault="00DF154D" w:rsidP="00DF154D"/>
    <w:p w14:paraId="3177D978" w14:textId="77777777" w:rsidR="00C332F2" w:rsidRDefault="00C332F2" w:rsidP="00C332F2">
      <w:r>
        <w:tab/>
        <w:t xml:space="preserve">Loops around the mouth, joining with the nose </w:t>
      </w:r>
    </w:p>
    <w:p w14:paraId="26D9C298" w14:textId="4DD3B600" w:rsidR="004475BA" w:rsidRDefault="004475BA" w:rsidP="00C332F2">
      <w:r>
        <w:tab/>
      </w:r>
      <w:r>
        <w:tab/>
        <w:t xml:space="preserve">Here you may need to adjust edge loop numbers to match </w:t>
      </w:r>
    </w:p>
    <w:p w14:paraId="34821342" w14:textId="23B45623" w:rsidR="004475BA" w:rsidRDefault="004475BA" w:rsidP="004475BA">
      <w:r>
        <w:t>`</w:t>
      </w:r>
      <w:r>
        <w:tab/>
      </w:r>
      <w:r>
        <w:tab/>
      </w:r>
      <w:r>
        <w:tab/>
        <w:t xml:space="preserve">Tool: Modeling toolkit </w:t>
      </w:r>
    </w:p>
    <w:p w14:paraId="7D299C32" w14:textId="77777777" w:rsidR="004475BA" w:rsidRDefault="004475BA" w:rsidP="004475BA">
      <w:pPr>
        <w:ind w:left="1440" w:firstLine="720"/>
      </w:pPr>
      <w:r>
        <w:t xml:space="preserve">Create quads </w:t>
      </w:r>
    </w:p>
    <w:p w14:paraId="405A2678" w14:textId="77777777" w:rsidR="004475BA" w:rsidRDefault="004475BA" w:rsidP="004475BA">
      <w:r>
        <w:tab/>
      </w:r>
      <w:r>
        <w:tab/>
      </w:r>
      <w:r>
        <w:tab/>
        <w:t>Extrude</w:t>
      </w:r>
    </w:p>
    <w:p w14:paraId="5D82B09E" w14:textId="77777777" w:rsidR="004475BA" w:rsidRDefault="004475BA" w:rsidP="004475BA">
      <w:pPr>
        <w:ind w:left="1440" w:firstLine="720"/>
      </w:pPr>
      <w:r>
        <w:t xml:space="preserve">Target weld </w:t>
      </w:r>
    </w:p>
    <w:p w14:paraId="64D0ACCD" w14:textId="3940781C" w:rsidR="004475BA" w:rsidRDefault="004475BA" w:rsidP="00C332F2">
      <w:r>
        <w:tab/>
        <w:t xml:space="preserve">The nose, a bit complicated, the picture helps… sort of </w:t>
      </w:r>
    </w:p>
    <w:p w14:paraId="0FA858DB" w14:textId="77248354" w:rsidR="00067FB9" w:rsidRDefault="00067FB9" w:rsidP="00C332F2">
      <w:r>
        <w:tab/>
      </w:r>
      <w:r>
        <w:tab/>
        <w:t xml:space="preserve">Extruding </w:t>
      </w:r>
      <w:r>
        <w:tab/>
      </w:r>
    </w:p>
    <w:p w14:paraId="4ECF24F3" w14:textId="3BD57D42" w:rsidR="00067FB9" w:rsidRDefault="00067FB9" w:rsidP="00C332F2">
      <w:r>
        <w:tab/>
      </w:r>
      <w:r>
        <w:tab/>
        <w:t xml:space="preserve">Using </w:t>
      </w:r>
      <w:r w:rsidR="00D834D8">
        <w:t xml:space="preserve">interactive split tool </w:t>
      </w:r>
      <w:r>
        <w:t xml:space="preserve">to make quads </w:t>
      </w:r>
    </w:p>
    <w:p w14:paraId="5DDE9E71" w14:textId="2F555D46" w:rsidR="00C332F2" w:rsidRDefault="00C332F2" w:rsidP="00C332F2">
      <w:r>
        <w:tab/>
        <w:t xml:space="preserve">Fill in the space in between </w:t>
      </w:r>
      <w:r w:rsidR="00067FB9">
        <w:t xml:space="preserve">and skull </w:t>
      </w:r>
    </w:p>
    <w:p w14:paraId="485B850D" w14:textId="709A9978" w:rsidR="004475BA" w:rsidRDefault="004475BA" w:rsidP="00C332F2">
      <w:r>
        <w:tab/>
      </w:r>
      <w:r>
        <w:tab/>
        <w:t xml:space="preserve">Tool: Modeling toolkit </w:t>
      </w:r>
    </w:p>
    <w:p w14:paraId="4DF9ED0C" w14:textId="7164A884" w:rsidR="004475BA" w:rsidRDefault="004475BA" w:rsidP="00C332F2">
      <w:r>
        <w:lastRenderedPageBreak/>
        <w:tab/>
      </w:r>
      <w:r>
        <w:tab/>
        <w:t xml:space="preserve">Extrude </w:t>
      </w:r>
    </w:p>
    <w:p w14:paraId="3DA1D600" w14:textId="13FF6893" w:rsidR="004475BA" w:rsidRDefault="004475BA" w:rsidP="00C332F2">
      <w:r>
        <w:tab/>
      </w:r>
      <w:r>
        <w:tab/>
        <w:t xml:space="preserve">Target weld </w:t>
      </w:r>
    </w:p>
    <w:p w14:paraId="794CA50F" w14:textId="1E42FEB4" w:rsidR="004475BA" w:rsidRDefault="004475BA" w:rsidP="00C332F2">
      <w:r>
        <w:tab/>
        <w:t>Shaping using soft select</w:t>
      </w:r>
    </w:p>
    <w:p w14:paraId="2463A879" w14:textId="77777777" w:rsidR="004475BA" w:rsidRDefault="004475BA" w:rsidP="00C332F2"/>
    <w:p w14:paraId="0B320394" w14:textId="18C0037C" w:rsidR="004475BA" w:rsidRDefault="004475BA" w:rsidP="00C332F2">
      <w:r>
        <w:t xml:space="preserve">Get an area in, shape it as best you can, move on to the next area, do the same, tweak, </w:t>
      </w:r>
      <w:proofErr w:type="gramStart"/>
      <w:r>
        <w:t>repeat</w:t>
      </w:r>
      <w:proofErr w:type="gramEnd"/>
      <w:r>
        <w:t xml:space="preserve"> </w:t>
      </w:r>
    </w:p>
    <w:p w14:paraId="0FD0834C" w14:textId="77777777" w:rsidR="00D834D8" w:rsidRDefault="00D834D8" w:rsidP="00C332F2"/>
    <w:p w14:paraId="6E273E7F" w14:textId="6A3B42B3" w:rsidR="00067FB9" w:rsidRDefault="00067FB9" w:rsidP="00C332F2">
      <w:r>
        <w:t xml:space="preserve">Go over connecting the side of the neck to the back and the chin to the neck </w:t>
      </w:r>
    </w:p>
    <w:p w14:paraId="7C1B11EA" w14:textId="2A672CC4" w:rsidR="00265EDD" w:rsidRDefault="00265EDD" w:rsidP="00C332F2">
      <w:r>
        <w:t xml:space="preserve">Making your lumpy head less lumpy </w:t>
      </w:r>
    </w:p>
    <w:p w14:paraId="646C50DD" w14:textId="59BFDEF9" w:rsidR="00265EDD" w:rsidRDefault="00265EDD" w:rsidP="00C332F2">
      <w:r>
        <w:tab/>
        <w:t>Soft select</w:t>
      </w:r>
    </w:p>
    <w:p w14:paraId="39CBC7E1" w14:textId="4BB48F16" w:rsidR="00265EDD" w:rsidRDefault="00265EDD" w:rsidP="00C332F2">
      <w:r>
        <w:tab/>
        <w:t xml:space="preserve">Sculpting tools </w:t>
      </w:r>
    </w:p>
    <w:p w14:paraId="675C5F70" w14:textId="1033C4E8" w:rsidR="00265EDD" w:rsidRDefault="00265EDD" w:rsidP="00C332F2">
      <w:r>
        <w:tab/>
        <w:t xml:space="preserve">Switching between wireframe and solid </w:t>
      </w:r>
    </w:p>
    <w:p w14:paraId="57486ABD" w14:textId="28638101" w:rsidR="00265EDD" w:rsidRDefault="00265EDD" w:rsidP="00C332F2">
      <w:r>
        <w:tab/>
        <w:t xml:space="preserve">Switch often between the three views, front, side and </w:t>
      </w:r>
      <w:proofErr w:type="spellStart"/>
      <w:r>
        <w:t>persp</w:t>
      </w:r>
      <w:proofErr w:type="spellEnd"/>
      <w:r>
        <w:t xml:space="preserve"> </w:t>
      </w:r>
    </w:p>
    <w:p w14:paraId="68E21708" w14:textId="77777777" w:rsidR="00265EDD" w:rsidRDefault="00265EDD" w:rsidP="00C332F2"/>
    <w:p w14:paraId="554B2285" w14:textId="10BF527C" w:rsidR="00C332F2" w:rsidRDefault="00C332F2" w:rsidP="00C332F2">
      <w:r>
        <w:t>Eyelids</w:t>
      </w:r>
      <w:r w:rsidR="00067FB9">
        <w:t xml:space="preserve"> and lips </w:t>
      </w:r>
    </w:p>
    <w:p w14:paraId="712A02B4" w14:textId="06FE4020" w:rsidR="00067FB9" w:rsidRDefault="00067FB9" w:rsidP="00C332F2">
      <w:r>
        <w:tab/>
        <w:t xml:space="preserve">Tool: </w:t>
      </w:r>
    </w:p>
    <w:p w14:paraId="40C9563D" w14:textId="4169A2C1" w:rsidR="00067FB9" w:rsidRDefault="00067FB9" w:rsidP="00C332F2">
      <w:r>
        <w:tab/>
        <w:t xml:space="preserve">Extrude </w:t>
      </w:r>
    </w:p>
    <w:p w14:paraId="0C959012" w14:textId="08755B4D" w:rsidR="00067FB9" w:rsidRDefault="00067FB9" w:rsidP="00C332F2">
      <w:r>
        <w:tab/>
        <w:t xml:space="preserve">Shape using scale (edges) </w:t>
      </w:r>
    </w:p>
    <w:p w14:paraId="22898148" w14:textId="16CC0BEF" w:rsidR="00C332F2" w:rsidRDefault="00C332F2" w:rsidP="00C332F2"/>
    <w:p w14:paraId="449A7828" w14:textId="2A659AE5" w:rsidR="00265EDD" w:rsidRDefault="00265EDD" w:rsidP="00C332F2">
      <w:r>
        <w:t>Mirror head</w:t>
      </w:r>
    </w:p>
    <w:p w14:paraId="0CCE6025" w14:textId="525E4DA8" w:rsidR="00C07F5E" w:rsidRDefault="00C07F5E" w:rsidP="00C332F2">
      <w:r>
        <w:tab/>
        <w:t xml:space="preserve">Aligning your seam to the center of the grid (grid snap) </w:t>
      </w:r>
    </w:p>
    <w:p w14:paraId="16F416BD" w14:textId="77777777" w:rsidR="00265EDD" w:rsidRDefault="00265EDD" w:rsidP="00C332F2"/>
    <w:p w14:paraId="2D191871" w14:textId="5399510D" w:rsidR="00265EDD" w:rsidRDefault="00265EDD" w:rsidP="00C332F2">
      <w:r>
        <w:t>Sewing seams</w:t>
      </w:r>
    </w:p>
    <w:p w14:paraId="183ADB12" w14:textId="1AE48724" w:rsidR="00371DB8" w:rsidRPr="00371DB8" w:rsidRDefault="00665B2A" w:rsidP="00371DB8">
      <w:pPr>
        <w:rPr>
          <w:b/>
          <w:sz w:val="32"/>
        </w:rPr>
      </w:pPr>
      <w:r w:rsidRPr="00665B2A">
        <w:rPr>
          <w:b/>
          <w:sz w:val="32"/>
        </w:rPr>
        <w:t xml:space="preserve">Other Notes: </w:t>
      </w:r>
    </w:p>
    <w:p w14:paraId="24F30A72" w14:textId="77777777" w:rsidR="00371DB8" w:rsidRPr="009E233F" w:rsidRDefault="00371DB8" w:rsidP="00371DB8">
      <w:pPr>
        <w:spacing w:before="100" w:beforeAutospacing="1" w:after="100" w:afterAutospacing="1" w:line="240" w:lineRule="auto"/>
        <w:rPr>
          <w:rFonts w:ascii="Times New Roman" w:eastAsia="Times New Roman" w:hAnsi="Times New Roman"/>
          <w:sz w:val="24"/>
          <w:szCs w:val="24"/>
        </w:rPr>
      </w:pPr>
      <w:r w:rsidRPr="009E233F">
        <w:rPr>
          <w:rFonts w:ascii="Times New Roman" w:eastAsia="Times New Roman" w:hAnsi="Times New Roman"/>
          <w:sz w:val="24"/>
          <w:szCs w:val="24"/>
        </w:rPr>
        <w:t xml:space="preserve">In the previous two polygonal modeling assignments, we started with polygon primitives—the default spheres, cubes, cylinders, etc.—and added edge loops, extruded faces, and moved vertices as necessary to shape the desired model. In this assignment, we will move away from primitives toward a different subdivision modeling technique that focuses almost exclusively on extruding edges, rather than faces, and moving and merging vertices. </w:t>
      </w:r>
    </w:p>
    <w:p w14:paraId="27C6FF3F" w14:textId="77777777" w:rsidR="00371DB8" w:rsidRPr="00665B2A" w:rsidRDefault="00371DB8" w:rsidP="00C332F2">
      <w:pPr>
        <w:rPr>
          <w:b/>
          <w:sz w:val="32"/>
        </w:rPr>
      </w:pPr>
    </w:p>
    <w:p w14:paraId="5CFB5D84" w14:textId="77777777" w:rsidR="00665B2A" w:rsidRPr="009E233F" w:rsidRDefault="00665B2A" w:rsidP="00665B2A">
      <w:pPr>
        <w:spacing w:before="100" w:beforeAutospacing="1" w:after="100" w:afterAutospacing="1" w:line="240" w:lineRule="auto"/>
        <w:outlineLvl w:val="2"/>
        <w:rPr>
          <w:rFonts w:ascii="Times New Roman" w:eastAsia="Times New Roman" w:hAnsi="Times New Roman"/>
          <w:b/>
          <w:bCs/>
          <w:sz w:val="27"/>
          <w:szCs w:val="27"/>
        </w:rPr>
      </w:pPr>
      <w:r w:rsidRPr="009E233F">
        <w:rPr>
          <w:rFonts w:ascii="Times New Roman" w:eastAsia="Times New Roman" w:hAnsi="Times New Roman"/>
          <w:b/>
          <w:bCs/>
          <w:sz w:val="27"/>
          <w:szCs w:val="27"/>
        </w:rPr>
        <w:lastRenderedPageBreak/>
        <w:t>Tips</w:t>
      </w:r>
    </w:p>
    <w:p w14:paraId="323F79B4" w14:textId="77777777" w:rsidR="00665B2A" w:rsidRPr="009E233F" w:rsidRDefault="00665B2A" w:rsidP="00665B2A">
      <w:pPr>
        <w:numPr>
          <w:ilvl w:val="0"/>
          <w:numId w:val="1"/>
        </w:numPr>
        <w:spacing w:before="100" w:beforeAutospacing="1" w:after="100" w:afterAutospacing="1" w:line="240" w:lineRule="auto"/>
        <w:rPr>
          <w:rFonts w:ascii="Times New Roman" w:eastAsia="Times New Roman" w:hAnsi="Times New Roman"/>
          <w:sz w:val="24"/>
          <w:szCs w:val="24"/>
        </w:rPr>
      </w:pPr>
      <w:r w:rsidRPr="009E233F">
        <w:rPr>
          <w:rFonts w:ascii="Times New Roman" w:eastAsia="Times New Roman" w:hAnsi="Times New Roman"/>
          <w:b/>
          <w:bCs/>
          <w:i/>
          <w:iCs/>
          <w:sz w:val="24"/>
          <w:szCs w:val="24"/>
        </w:rPr>
        <w:t>SAVE ITERATIONS</w:t>
      </w:r>
      <w:r w:rsidRPr="009E233F">
        <w:rPr>
          <w:rFonts w:ascii="Times New Roman" w:eastAsia="Times New Roman" w:hAnsi="Times New Roman"/>
          <w:sz w:val="24"/>
          <w:szCs w:val="24"/>
        </w:rPr>
        <w:t xml:space="preserve">. </w:t>
      </w:r>
      <w:proofErr w:type="gramStart"/>
      <w:r w:rsidRPr="009E233F">
        <w:rPr>
          <w:rFonts w:ascii="Times New Roman" w:eastAsia="Times New Roman" w:hAnsi="Times New Roman"/>
          <w:sz w:val="24"/>
          <w:szCs w:val="24"/>
        </w:rPr>
        <w:t>Do</w:t>
      </w:r>
      <w:proofErr w:type="gramEnd"/>
      <w:r w:rsidRPr="009E233F">
        <w:rPr>
          <w:rFonts w:ascii="Times New Roman" w:eastAsia="Times New Roman" w:hAnsi="Times New Roman"/>
          <w:sz w:val="24"/>
          <w:szCs w:val="24"/>
        </w:rPr>
        <w:t xml:space="preserve"> it repeatedly, do it often. This is applicable to anything and everything you work on. </w:t>
      </w:r>
    </w:p>
    <w:p w14:paraId="482CC5AF" w14:textId="77777777" w:rsidR="00665B2A" w:rsidRPr="009E233F" w:rsidRDefault="00665B2A" w:rsidP="00665B2A">
      <w:pPr>
        <w:numPr>
          <w:ilvl w:val="0"/>
          <w:numId w:val="1"/>
        </w:numPr>
        <w:spacing w:before="100" w:beforeAutospacing="1" w:after="100" w:afterAutospacing="1" w:line="240" w:lineRule="auto"/>
        <w:rPr>
          <w:rFonts w:ascii="Times New Roman" w:eastAsia="Times New Roman" w:hAnsi="Times New Roman"/>
          <w:sz w:val="24"/>
          <w:szCs w:val="24"/>
        </w:rPr>
      </w:pPr>
      <w:r w:rsidRPr="009E233F">
        <w:rPr>
          <w:rFonts w:ascii="Times New Roman" w:eastAsia="Times New Roman" w:hAnsi="Times New Roman"/>
          <w:sz w:val="24"/>
          <w:szCs w:val="24"/>
        </w:rPr>
        <w:t xml:space="preserve">When working on a particular part of the head, let one of the orthographic cameras be the “dominant” camera. If, for example, you’re working on the face, then the front orthographic camera should be used for X and Y axis positioning of facial vertices; use the side orthographic camera to determine the correct Z translation. </w:t>
      </w:r>
    </w:p>
    <w:p w14:paraId="78A89580" w14:textId="77777777" w:rsidR="00665B2A" w:rsidRPr="009E233F" w:rsidRDefault="00665B2A" w:rsidP="00665B2A">
      <w:pPr>
        <w:numPr>
          <w:ilvl w:val="0"/>
          <w:numId w:val="1"/>
        </w:numPr>
        <w:spacing w:before="100" w:beforeAutospacing="1" w:after="100" w:afterAutospacing="1" w:line="240" w:lineRule="auto"/>
        <w:rPr>
          <w:rFonts w:ascii="Times New Roman" w:eastAsia="Times New Roman" w:hAnsi="Times New Roman"/>
          <w:sz w:val="24"/>
          <w:szCs w:val="24"/>
        </w:rPr>
      </w:pPr>
      <w:r w:rsidRPr="009E233F">
        <w:rPr>
          <w:rFonts w:ascii="Times New Roman" w:eastAsia="Times New Roman" w:hAnsi="Times New Roman"/>
          <w:sz w:val="24"/>
          <w:szCs w:val="24"/>
        </w:rPr>
        <w:t xml:space="preserve">Pay particular attention to defining the </w:t>
      </w:r>
      <w:proofErr w:type="spellStart"/>
      <w:r w:rsidRPr="009E233F">
        <w:rPr>
          <w:rFonts w:ascii="Times New Roman" w:eastAsia="Times New Roman" w:hAnsi="Times New Roman"/>
          <w:sz w:val="24"/>
          <w:szCs w:val="24"/>
        </w:rPr>
        <w:t>nasolabial</w:t>
      </w:r>
      <w:proofErr w:type="spellEnd"/>
      <w:r w:rsidRPr="009E233F">
        <w:rPr>
          <w:rFonts w:ascii="Times New Roman" w:eastAsia="Times New Roman" w:hAnsi="Times New Roman"/>
          <w:sz w:val="24"/>
          <w:szCs w:val="24"/>
        </w:rPr>
        <w:t xml:space="preserve"> fold; good definition here is fairly crucial when rigging the model for facial expressions. </w:t>
      </w:r>
    </w:p>
    <w:p w14:paraId="767C41EA" w14:textId="77777777" w:rsidR="00665B2A" w:rsidRPr="009E233F" w:rsidRDefault="00665B2A" w:rsidP="00665B2A">
      <w:pPr>
        <w:spacing w:before="100" w:beforeAutospacing="1" w:after="100" w:afterAutospacing="1" w:line="240" w:lineRule="auto"/>
        <w:outlineLvl w:val="2"/>
        <w:rPr>
          <w:rFonts w:ascii="Times New Roman" w:eastAsia="Times New Roman" w:hAnsi="Times New Roman"/>
          <w:b/>
          <w:bCs/>
          <w:sz w:val="27"/>
          <w:szCs w:val="27"/>
        </w:rPr>
      </w:pPr>
      <w:r w:rsidRPr="009E233F">
        <w:rPr>
          <w:rFonts w:ascii="Times New Roman" w:eastAsia="Times New Roman" w:hAnsi="Times New Roman"/>
          <w:b/>
          <w:bCs/>
          <w:sz w:val="27"/>
          <w:szCs w:val="27"/>
        </w:rPr>
        <w:t>Additional Resources</w:t>
      </w:r>
    </w:p>
    <w:p w14:paraId="17F995F0" w14:textId="77777777" w:rsidR="00665B2A" w:rsidRPr="009E233F" w:rsidRDefault="00D91B2B" w:rsidP="00665B2A">
      <w:pPr>
        <w:numPr>
          <w:ilvl w:val="0"/>
          <w:numId w:val="2"/>
        </w:numPr>
        <w:spacing w:before="100" w:beforeAutospacing="1" w:after="100" w:afterAutospacing="1" w:line="240" w:lineRule="auto"/>
        <w:rPr>
          <w:rFonts w:ascii="Times New Roman" w:eastAsia="Times New Roman" w:hAnsi="Times New Roman"/>
          <w:sz w:val="24"/>
          <w:szCs w:val="24"/>
        </w:rPr>
      </w:pPr>
      <w:hyperlink r:id="rId6" w:history="1">
        <w:r w:rsidR="00665B2A" w:rsidRPr="009E233F">
          <w:rPr>
            <w:rFonts w:ascii="Times New Roman" w:eastAsia="Times New Roman" w:hAnsi="Times New Roman"/>
            <w:color w:val="0000FF"/>
            <w:sz w:val="24"/>
            <w:szCs w:val="24"/>
            <w:u w:val="single"/>
          </w:rPr>
          <w:t>Head topolog</w:t>
        </w:r>
        <w:bookmarkStart w:id="0" w:name="_GoBack"/>
        <w:bookmarkEnd w:id="0"/>
        <w:r w:rsidR="00665B2A" w:rsidRPr="009E233F">
          <w:rPr>
            <w:rFonts w:ascii="Times New Roman" w:eastAsia="Times New Roman" w:hAnsi="Times New Roman"/>
            <w:color w:val="0000FF"/>
            <w:sz w:val="24"/>
            <w:szCs w:val="24"/>
            <w:u w:val="single"/>
          </w:rPr>
          <w:t>y guide</w:t>
        </w:r>
      </w:hyperlink>
      <w:r w:rsidR="00665B2A" w:rsidRPr="009E233F">
        <w:rPr>
          <w:rFonts w:ascii="Times New Roman" w:eastAsia="Times New Roman" w:hAnsi="Times New Roman"/>
          <w:sz w:val="24"/>
          <w:szCs w:val="24"/>
        </w:rPr>
        <w:t xml:space="preserve"> </w:t>
      </w:r>
    </w:p>
    <w:p w14:paraId="5CF9C944" w14:textId="77777777" w:rsidR="00665B2A" w:rsidRPr="009E233F" w:rsidRDefault="00D91B2B" w:rsidP="00665B2A">
      <w:pPr>
        <w:numPr>
          <w:ilvl w:val="0"/>
          <w:numId w:val="3"/>
        </w:numPr>
        <w:spacing w:before="100" w:beforeAutospacing="1" w:after="100" w:afterAutospacing="1" w:line="240" w:lineRule="auto"/>
        <w:rPr>
          <w:rFonts w:ascii="Times New Roman" w:eastAsia="Times New Roman" w:hAnsi="Times New Roman"/>
          <w:sz w:val="24"/>
          <w:szCs w:val="24"/>
        </w:rPr>
      </w:pPr>
      <w:hyperlink r:id="rId7" w:history="1">
        <w:r w:rsidR="00665B2A" w:rsidRPr="009E233F">
          <w:rPr>
            <w:rFonts w:ascii="Times New Roman" w:eastAsia="Times New Roman" w:hAnsi="Times New Roman"/>
            <w:color w:val="0000FF"/>
            <w:sz w:val="24"/>
            <w:szCs w:val="24"/>
            <w:u w:val="single"/>
          </w:rPr>
          <w:t>Modeling the Human Ear Tutorial</w:t>
        </w:r>
      </w:hyperlink>
      <w:r w:rsidR="00665B2A" w:rsidRPr="009E233F">
        <w:rPr>
          <w:rFonts w:ascii="Times New Roman" w:eastAsia="Times New Roman" w:hAnsi="Times New Roman"/>
          <w:sz w:val="24"/>
          <w:szCs w:val="24"/>
        </w:rPr>
        <w:t xml:space="preserve"> </w:t>
      </w:r>
    </w:p>
    <w:p w14:paraId="0B8AB70F" w14:textId="77777777" w:rsidR="00371DB8" w:rsidRDefault="00371DB8" w:rsidP="00371DB8">
      <w:pPr>
        <w:spacing w:before="100" w:beforeAutospacing="1" w:after="100" w:afterAutospacing="1" w:line="240" w:lineRule="auto"/>
        <w:outlineLvl w:val="2"/>
        <w:rPr>
          <w:rFonts w:ascii="Times New Roman" w:eastAsia="Times New Roman" w:hAnsi="Times New Roman"/>
          <w:b/>
          <w:bCs/>
          <w:sz w:val="27"/>
          <w:szCs w:val="27"/>
        </w:rPr>
      </w:pPr>
      <w:r w:rsidRPr="009E233F">
        <w:rPr>
          <w:rFonts w:ascii="Times New Roman" w:eastAsia="Times New Roman" w:hAnsi="Times New Roman"/>
          <w:b/>
          <w:bCs/>
          <w:sz w:val="27"/>
          <w:szCs w:val="27"/>
        </w:rPr>
        <w:t>Tools</w:t>
      </w:r>
    </w:p>
    <w:p w14:paraId="4F26759A" w14:textId="16620DEF" w:rsidR="005C620F" w:rsidRPr="00371DB8" w:rsidRDefault="005C620F" w:rsidP="005C620F">
      <w:pPr>
        <w:numPr>
          <w:ilvl w:val="0"/>
          <w:numId w:val="1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iCs/>
          <w:sz w:val="24"/>
          <w:szCs w:val="24"/>
        </w:rPr>
        <w:t xml:space="preserve">NEW TO MAYA 2014 - &gt; Modeling Toolkit </w:t>
      </w:r>
    </w:p>
    <w:p w14:paraId="117A6EF0" w14:textId="77777777" w:rsidR="005C620F" w:rsidRPr="00371DB8" w:rsidRDefault="005C620F" w:rsidP="005C620F">
      <w:pPr>
        <w:numPr>
          <w:ilvl w:val="1"/>
          <w:numId w:val="1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iCs/>
          <w:sz w:val="24"/>
          <w:szCs w:val="24"/>
        </w:rPr>
        <w:t xml:space="preserve">Under Mesh editing tools, we used  Target weld, Quad Draw and Extrude </w:t>
      </w:r>
    </w:p>
    <w:p w14:paraId="20FEA66F" w14:textId="77777777" w:rsidR="005C620F" w:rsidRPr="008A01D1" w:rsidRDefault="005C620F" w:rsidP="005C620F">
      <w:pPr>
        <w:numPr>
          <w:ilvl w:val="1"/>
          <w:numId w:val="1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iCs/>
          <w:sz w:val="24"/>
          <w:szCs w:val="24"/>
        </w:rPr>
        <w:t>For quad draw, go to front or side orthographic view (in the demo, we used front) place your dots and then hold shift to place quads</w:t>
      </w:r>
    </w:p>
    <w:p w14:paraId="568BE03D" w14:textId="4AC85DC5" w:rsidR="005C620F" w:rsidRPr="005C620F" w:rsidRDefault="005C620F" w:rsidP="005C620F">
      <w:pPr>
        <w:numPr>
          <w:ilvl w:val="1"/>
          <w:numId w:val="1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iCs/>
          <w:sz w:val="24"/>
          <w:szCs w:val="24"/>
        </w:rPr>
        <w:t xml:space="preserve">Target Weld, be careful, this tool is very touch sensitive, it wants to weld, so it will weld, sometimes whether you want it to or not. </w:t>
      </w:r>
    </w:p>
    <w:p w14:paraId="639D6F0C" w14:textId="77777777" w:rsidR="00371DB8" w:rsidRPr="009E233F" w:rsidRDefault="00371DB8" w:rsidP="00371DB8">
      <w:pPr>
        <w:numPr>
          <w:ilvl w:val="0"/>
          <w:numId w:val="4"/>
        </w:numPr>
        <w:spacing w:before="100" w:beforeAutospacing="1" w:after="100" w:afterAutospacing="1" w:line="240" w:lineRule="auto"/>
        <w:rPr>
          <w:rFonts w:ascii="Times New Roman" w:eastAsia="Times New Roman" w:hAnsi="Times New Roman"/>
          <w:sz w:val="24"/>
          <w:szCs w:val="24"/>
        </w:rPr>
      </w:pPr>
      <w:r w:rsidRPr="009E233F">
        <w:rPr>
          <w:rFonts w:ascii="Times New Roman" w:eastAsia="Times New Roman" w:hAnsi="Times New Roman"/>
          <w:b/>
          <w:bCs/>
          <w:sz w:val="24"/>
          <w:szCs w:val="24"/>
        </w:rPr>
        <w:t>Create Polygon Tool</w:t>
      </w:r>
      <w:r w:rsidRPr="009E233F">
        <w:rPr>
          <w:rFonts w:ascii="Times New Roman" w:eastAsia="Times New Roman" w:hAnsi="Times New Roman"/>
          <w:sz w:val="24"/>
          <w:szCs w:val="24"/>
        </w:rPr>
        <w:t xml:space="preserve"> </w:t>
      </w:r>
    </w:p>
    <w:p w14:paraId="29BA0CD5" w14:textId="77777777" w:rsidR="00371DB8" w:rsidRPr="009E233F" w:rsidRDefault="00371DB8" w:rsidP="00371DB8">
      <w:pPr>
        <w:numPr>
          <w:ilvl w:val="1"/>
          <w:numId w:val="4"/>
        </w:numPr>
        <w:spacing w:before="100" w:beforeAutospacing="1" w:after="100" w:afterAutospacing="1" w:line="240" w:lineRule="auto"/>
        <w:rPr>
          <w:rFonts w:ascii="Times New Roman" w:eastAsia="Times New Roman" w:hAnsi="Times New Roman"/>
          <w:sz w:val="24"/>
          <w:szCs w:val="24"/>
        </w:rPr>
      </w:pPr>
      <w:r w:rsidRPr="009E233F">
        <w:rPr>
          <w:rFonts w:ascii="Times New Roman" w:eastAsia="Times New Roman" w:hAnsi="Times New Roman"/>
          <w:sz w:val="24"/>
          <w:szCs w:val="24"/>
        </w:rPr>
        <w:t xml:space="preserve">Create a single polygon by manually placing vertices. Left-mouse to add vertices. Press Backspace to undo the most recent vertex. Press Enter to finish. </w:t>
      </w:r>
    </w:p>
    <w:p w14:paraId="618B0950" w14:textId="77777777" w:rsidR="00371DB8" w:rsidRPr="009E233F" w:rsidRDefault="00371DB8" w:rsidP="00371DB8">
      <w:pPr>
        <w:numPr>
          <w:ilvl w:val="1"/>
          <w:numId w:val="4"/>
        </w:numPr>
        <w:spacing w:before="100" w:beforeAutospacing="1" w:after="100" w:afterAutospacing="1" w:line="240" w:lineRule="auto"/>
        <w:rPr>
          <w:rFonts w:ascii="Times New Roman" w:eastAsia="Times New Roman" w:hAnsi="Times New Roman"/>
          <w:sz w:val="24"/>
          <w:szCs w:val="24"/>
        </w:rPr>
      </w:pPr>
      <w:r w:rsidRPr="009E233F">
        <w:rPr>
          <w:rFonts w:ascii="Times New Roman" w:eastAsia="Times New Roman" w:hAnsi="Times New Roman"/>
          <w:i/>
          <w:iCs/>
          <w:sz w:val="24"/>
          <w:szCs w:val="24"/>
        </w:rPr>
        <w:t>Where to find</w:t>
      </w:r>
      <w:r w:rsidRPr="009E233F">
        <w:rPr>
          <w:rFonts w:ascii="Times New Roman" w:eastAsia="Times New Roman" w:hAnsi="Times New Roman"/>
          <w:sz w:val="24"/>
          <w:szCs w:val="24"/>
        </w:rPr>
        <w:t xml:space="preserve">: Mesh -&gt; Create Polygon Tool </w:t>
      </w:r>
    </w:p>
    <w:p w14:paraId="2DF13C46" w14:textId="77777777" w:rsidR="00371DB8" w:rsidRPr="009E233F" w:rsidRDefault="00371DB8" w:rsidP="00371DB8">
      <w:pPr>
        <w:numPr>
          <w:ilvl w:val="0"/>
          <w:numId w:val="5"/>
        </w:numPr>
        <w:spacing w:before="100" w:beforeAutospacing="1" w:after="100" w:afterAutospacing="1" w:line="240" w:lineRule="auto"/>
        <w:rPr>
          <w:rFonts w:ascii="Times New Roman" w:eastAsia="Times New Roman" w:hAnsi="Times New Roman"/>
          <w:sz w:val="24"/>
          <w:szCs w:val="24"/>
        </w:rPr>
      </w:pPr>
      <w:r w:rsidRPr="009E233F">
        <w:rPr>
          <w:rFonts w:ascii="Times New Roman" w:eastAsia="Times New Roman" w:hAnsi="Times New Roman"/>
          <w:b/>
          <w:bCs/>
          <w:sz w:val="24"/>
          <w:szCs w:val="24"/>
        </w:rPr>
        <w:t>Extrude (Edge)</w:t>
      </w:r>
      <w:r w:rsidRPr="009E233F">
        <w:rPr>
          <w:rFonts w:ascii="Times New Roman" w:eastAsia="Times New Roman" w:hAnsi="Times New Roman"/>
          <w:sz w:val="24"/>
          <w:szCs w:val="24"/>
        </w:rPr>
        <w:t xml:space="preserve"> </w:t>
      </w:r>
    </w:p>
    <w:p w14:paraId="1AA206B9" w14:textId="77777777" w:rsidR="00371DB8" w:rsidRPr="009E233F" w:rsidRDefault="00371DB8" w:rsidP="00371DB8">
      <w:pPr>
        <w:numPr>
          <w:ilvl w:val="1"/>
          <w:numId w:val="5"/>
        </w:numPr>
        <w:spacing w:before="100" w:beforeAutospacing="1" w:after="100" w:afterAutospacing="1" w:line="240" w:lineRule="auto"/>
        <w:rPr>
          <w:rFonts w:ascii="Times New Roman" w:eastAsia="Times New Roman" w:hAnsi="Times New Roman"/>
          <w:sz w:val="24"/>
          <w:szCs w:val="24"/>
        </w:rPr>
      </w:pPr>
      <w:r w:rsidRPr="009E233F">
        <w:rPr>
          <w:rFonts w:ascii="Times New Roman" w:eastAsia="Times New Roman" w:hAnsi="Times New Roman"/>
          <w:sz w:val="24"/>
          <w:szCs w:val="24"/>
        </w:rPr>
        <w:t xml:space="preserve">Duplicates the selected edge and connects it to the original. For translating or rotating the extrusion, the individual Translate and Rotate tools usually behave more consistently than the manipulator that appears immediately after extruding. </w:t>
      </w:r>
    </w:p>
    <w:p w14:paraId="54E8B103" w14:textId="2FE4BEAC" w:rsidR="00371DB8" w:rsidRPr="009E233F" w:rsidRDefault="00371DB8" w:rsidP="00371DB8">
      <w:pPr>
        <w:numPr>
          <w:ilvl w:val="1"/>
          <w:numId w:val="5"/>
        </w:numPr>
        <w:spacing w:before="100" w:beforeAutospacing="1" w:after="100" w:afterAutospacing="1" w:line="240" w:lineRule="auto"/>
        <w:rPr>
          <w:rFonts w:ascii="Times New Roman" w:eastAsia="Times New Roman" w:hAnsi="Times New Roman"/>
          <w:sz w:val="24"/>
          <w:szCs w:val="24"/>
        </w:rPr>
      </w:pPr>
      <w:r w:rsidRPr="009E233F">
        <w:rPr>
          <w:rFonts w:ascii="Times New Roman" w:eastAsia="Times New Roman" w:hAnsi="Times New Roman"/>
          <w:i/>
          <w:iCs/>
          <w:sz w:val="24"/>
          <w:szCs w:val="24"/>
        </w:rPr>
        <w:t>Where to find</w:t>
      </w:r>
      <w:r w:rsidRPr="009E233F">
        <w:rPr>
          <w:rFonts w:ascii="Times New Roman" w:eastAsia="Times New Roman" w:hAnsi="Times New Roman"/>
          <w:sz w:val="24"/>
          <w:szCs w:val="24"/>
        </w:rPr>
        <w:t xml:space="preserve">: Edit Mesh -&gt; Extrude, or in the marking menu, Extrude Edge accessed by holding shift and right-mouse while at least one edge is selected. </w:t>
      </w:r>
      <w:r>
        <w:rPr>
          <w:rFonts w:ascii="Times New Roman" w:eastAsia="Times New Roman" w:hAnsi="Times New Roman"/>
          <w:b/>
          <w:sz w:val="24"/>
          <w:szCs w:val="24"/>
        </w:rPr>
        <w:t xml:space="preserve">OR in the modeling toolkit (upper right corner highlighted in green) </w:t>
      </w:r>
    </w:p>
    <w:p w14:paraId="7DDB96B4" w14:textId="77777777" w:rsidR="00371DB8" w:rsidRPr="009E233F" w:rsidRDefault="00371DB8" w:rsidP="00371DB8">
      <w:pPr>
        <w:numPr>
          <w:ilvl w:val="0"/>
          <w:numId w:val="6"/>
        </w:numPr>
        <w:spacing w:before="100" w:beforeAutospacing="1" w:after="100" w:afterAutospacing="1" w:line="240" w:lineRule="auto"/>
        <w:rPr>
          <w:rFonts w:ascii="Times New Roman" w:eastAsia="Times New Roman" w:hAnsi="Times New Roman"/>
          <w:sz w:val="24"/>
          <w:szCs w:val="24"/>
        </w:rPr>
      </w:pPr>
      <w:r w:rsidRPr="009E233F">
        <w:rPr>
          <w:rFonts w:ascii="Times New Roman" w:eastAsia="Times New Roman" w:hAnsi="Times New Roman"/>
          <w:b/>
          <w:bCs/>
          <w:sz w:val="24"/>
          <w:szCs w:val="24"/>
        </w:rPr>
        <w:t>Append to Polygon Tool</w:t>
      </w:r>
      <w:r w:rsidRPr="009E233F">
        <w:rPr>
          <w:rFonts w:ascii="Times New Roman" w:eastAsia="Times New Roman" w:hAnsi="Times New Roman"/>
          <w:sz w:val="24"/>
          <w:szCs w:val="24"/>
        </w:rPr>
        <w:t xml:space="preserve"> </w:t>
      </w:r>
    </w:p>
    <w:p w14:paraId="6C3176B1" w14:textId="77777777" w:rsidR="00371DB8" w:rsidRPr="009E233F" w:rsidRDefault="00371DB8" w:rsidP="00371DB8">
      <w:pPr>
        <w:numPr>
          <w:ilvl w:val="1"/>
          <w:numId w:val="6"/>
        </w:numPr>
        <w:spacing w:before="100" w:beforeAutospacing="1" w:after="100" w:afterAutospacing="1" w:line="240" w:lineRule="auto"/>
        <w:rPr>
          <w:rFonts w:ascii="Times New Roman" w:eastAsia="Times New Roman" w:hAnsi="Times New Roman"/>
          <w:sz w:val="24"/>
          <w:szCs w:val="24"/>
        </w:rPr>
      </w:pPr>
      <w:r w:rsidRPr="009E233F">
        <w:rPr>
          <w:rFonts w:ascii="Times New Roman" w:eastAsia="Times New Roman" w:hAnsi="Times New Roman"/>
          <w:sz w:val="24"/>
          <w:szCs w:val="24"/>
        </w:rPr>
        <w:t xml:space="preserve">Creates a new polygon that spans the gap between two or more existing polygons. Left-mouse once on the starting edge, and then again on the edge to span to. Press Enter to finish. </w:t>
      </w:r>
    </w:p>
    <w:p w14:paraId="40A35585" w14:textId="77777777" w:rsidR="00371DB8" w:rsidRPr="009E233F" w:rsidRDefault="00371DB8" w:rsidP="00371DB8">
      <w:pPr>
        <w:numPr>
          <w:ilvl w:val="1"/>
          <w:numId w:val="6"/>
        </w:numPr>
        <w:spacing w:before="100" w:beforeAutospacing="1" w:after="100" w:afterAutospacing="1" w:line="240" w:lineRule="auto"/>
        <w:rPr>
          <w:rFonts w:ascii="Times New Roman" w:eastAsia="Times New Roman" w:hAnsi="Times New Roman"/>
          <w:sz w:val="24"/>
          <w:szCs w:val="24"/>
        </w:rPr>
      </w:pPr>
      <w:r w:rsidRPr="009E233F">
        <w:rPr>
          <w:rFonts w:ascii="Times New Roman" w:eastAsia="Times New Roman" w:hAnsi="Times New Roman"/>
          <w:i/>
          <w:iCs/>
          <w:sz w:val="24"/>
          <w:szCs w:val="24"/>
        </w:rPr>
        <w:t>Where to find</w:t>
      </w:r>
      <w:r w:rsidRPr="009E233F">
        <w:rPr>
          <w:rFonts w:ascii="Times New Roman" w:eastAsia="Times New Roman" w:hAnsi="Times New Roman"/>
          <w:sz w:val="24"/>
          <w:szCs w:val="24"/>
        </w:rPr>
        <w:t xml:space="preserve">: Edit Mesh -&gt; Append to Polygon Tool, or in the marking menu, Append to Polygon Tool accessed by holding shift and right-mouse while an object is selected. </w:t>
      </w:r>
    </w:p>
    <w:p w14:paraId="55149479" w14:textId="77777777" w:rsidR="00371DB8" w:rsidRPr="009E233F" w:rsidRDefault="00371DB8" w:rsidP="00371DB8">
      <w:pPr>
        <w:numPr>
          <w:ilvl w:val="0"/>
          <w:numId w:val="7"/>
        </w:numPr>
        <w:spacing w:before="100" w:beforeAutospacing="1" w:after="100" w:afterAutospacing="1" w:line="240" w:lineRule="auto"/>
        <w:rPr>
          <w:rFonts w:ascii="Times New Roman" w:eastAsia="Times New Roman" w:hAnsi="Times New Roman"/>
          <w:sz w:val="24"/>
          <w:szCs w:val="24"/>
        </w:rPr>
      </w:pPr>
      <w:r w:rsidRPr="009E233F">
        <w:rPr>
          <w:rFonts w:ascii="Times New Roman" w:eastAsia="Times New Roman" w:hAnsi="Times New Roman"/>
          <w:b/>
          <w:bCs/>
          <w:sz w:val="24"/>
          <w:szCs w:val="24"/>
        </w:rPr>
        <w:lastRenderedPageBreak/>
        <w:t>Merge Vertices</w:t>
      </w:r>
      <w:r w:rsidRPr="009E233F">
        <w:rPr>
          <w:rFonts w:ascii="Times New Roman" w:eastAsia="Times New Roman" w:hAnsi="Times New Roman"/>
          <w:sz w:val="24"/>
          <w:szCs w:val="24"/>
        </w:rPr>
        <w:t xml:space="preserve"> </w:t>
      </w:r>
    </w:p>
    <w:p w14:paraId="1190D8E6" w14:textId="77777777" w:rsidR="00371DB8" w:rsidRPr="009E233F" w:rsidRDefault="00371DB8" w:rsidP="00371DB8">
      <w:pPr>
        <w:numPr>
          <w:ilvl w:val="1"/>
          <w:numId w:val="7"/>
        </w:numPr>
        <w:spacing w:before="100" w:beforeAutospacing="1" w:after="100" w:afterAutospacing="1" w:line="240" w:lineRule="auto"/>
        <w:rPr>
          <w:rFonts w:ascii="Times New Roman" w:eastAsia="Times New Roman" w:hAnsi="Times New Roman"/>
          <w:sz w:val="24"/>
          <w:szCs w:val="24"/>
        </w:rPr>
      </w:pPr>
      <w:r w:rsidRPr="009E233F">
        <w:rPr>
          <w:rFonts w:ascii="Times New Roman" w:eastAsia="Times New Roman" w:hAnsi="Times New Roman"/>
          <w:sz w:val="24"/>
          <w:szCs w:val="24"/>
        </w:rPr>
        <w:t xml:space="preserve">When three or more vertices are selected, merges any vertices within the distance threshold designated in the options. If only two vertices are selected, merges them regardless of distance. </w:t>
      </w:r>
    </w:p>
    <w:p w14:paraId="7CDDBB74" w14:textId="77777777" w:rsidR="00371DB8" w:rsidRPr="009E233F" w:rsidRDefault="00371DB8" w:rsidP="00371DB8">
      <w:pPr>
        <w:numPr>
          <w:ilvl w:val="1"/>
          <w:numId w:val="7"/>
        </w:numPr>
        <w:spacing w:before="100" w:beforeAutospacing="1" w:after="100" w:afterAutospacing="1" w:line="240" w:lineRule="auto"/>
        <w:rPr>
          <w:rFonts w:ascii="Times New Roman" w:eastAsia="Times New Roman" w:hAnsi="Times New Roman"/>
          <w:sz w:val="24"/>
          <w:szCs w:val="24"/>
        </w:rPr>
      </w:pPr>
      <w:r w:rsidRPr="009E233F">
        <w:rPr>
          <w:rFonts w:ascii="Times New Roman" w:eastAsia="Times New Roman" w:hAnsi="Times New Roman"/>
          <w:i/>
          <w:iCs/>
          <w:sz w:val="24"/>
          <w:szCs w:val="24"/>
        </w:rPr>
        <w:t>Where to find</w:t>
      </w:r>
      <w:r w:rsidRPr="009E233F">
        <w:rPr>
          <w:rFonts w:ascii="Times New Roman" w:eastAsia="Times New Roman" w:hAnsi="Times New Roman"/>
          <w:sz w:val="24"/>
          <w:szCs w:val="24"/>
        </w:rPr>
        <w:t xml:space="preserve">: Edit Mesh -&gt; Merge, or in the marking menu, </w:t>
      </w:r>
      <w:proofErr w:type="gramStart"/>
      <w:r w:rsidRPr="009E233F">
        <w:rPr>
          <w:rFonts w:ascii="Times New Roman" w:eastAsia="Times New Roman" w:hAnsi="Times New Roman"/>
          <w:sz w:val="24"/>
          <w:szCs w:val="24"/>
        </w:rPr>
        <w:t>Merge</w:t>
      </w:r>
      <w:proofErr w:type="gramEnd"/>
      <w:r w:rsidRPr="009E233F">
        <w:rPr>
          <w:rFonts w:ascii="Times New Roman" w:eastAsia="Times New Roman" w:hAnsi="Times New Roman"/>
          <w:sz w:val="24"/>
          <w:szCs w:val="24"/>
        </w:rPr>
        <w:t xml:space="preserve"> Vertices -&gt; Merge Vertices accessed by holding shift and right-mouse while at least one vertex is selected. </w:t>
      </w:r>
    </w:p>
    <w:p w14:paraId="616D516B" w14:textId="77777777" w:rsidR="00371DB8" w:rsidRPr="009E233F" w:rsidRDefault="00371DB8" w:rsidP="00371DB8">
      <w:pPr>
        <w:numPr>
          <w:ilvl w:val="0"/>
          <w:numId w:val="8"/>
        </w:numPr>
        <w:spacing w:before="100" w:beforeAutospacing="1" w:after="100" w:afterAutospacing="1" w:line="240" w:lineRule="auto"/>
        <w:rPr>
          <w:rFonts w:ascii="Times New Roman" w:eastAsia="Times New Roman" w:hAnsi="Times New Roman"/>
          <w:sz w:val="24"/>
          <w:szCs w:val="24"/>
        </w:rPr>
      </w:pPr>
      <w:r w:rsidRPr="009E233F">
        <w:rPr>
          <w:rFonts w:ascii="Times New Roman" w:eastAsia="Times New Roman" w:hAnsi="Times New Roman"/>
          <w:b/>
          <w:bCs/>
          <w:sz w:val="24"/>
          <w:szCs w:val="24"/>
        </w:rPr>
        <w:t>Merge Vertices To Center</w:t>
      </w:r>
      <w:r w:rsidRPr="009E233F">
        <w:rPr>
          <w:rFonts w:ascii="Times New Roman" w:eastAsia="Times New Roman" w:hAnsi="Times New Roman"/>
          <w:sz w:val="24"/>
          <w:szCs w:val="24"/>
        </w:rPr>
        <w:t xml:space="preserve"> </w:t>
      </w:r>
    </w:p>
    <w:p w14:paraId="39D94E83" w14:textId="77777777" w:rsidR="00371DB8" w:rsidRPr="009E233F" w:rsidRDefault="00371DB8" w:rsidP="00371DB8">
      <w:pPr>
        <w:numPr>
          <w:ilvl w:val="1"/>
          <w:numId w:val="8"/>
        </w:numPr>
        <w:spacing w:before="100" w:beforeAutospacing="1" w:after="100" w:afterAutospacing="1" w:line="240" w:lineRule="auto"/>
        <w:rPr>
          <w:rFonts w:ascii="Times New Roman" w:eastAsia="Times New Roman" w:hAnsi="Times New Roman"/>
          <w:sz w:val="24"/>
          <w:szCs w:val="24"/>
        </w:rPr>
      </w:pPr>
      <w:r w:rsidRPr="009E233F">
        <w:rPr>
          <w:rFonts w:ascii="Times New Roman" w:eastAsia="Times New Roman" w:hAnsi="Times New Roman"/>
          <w:sz w:val="24"/>
          <w:szCs w:val="24"/>
        </w:rPr>
        <w:t xml:space="preserve">Merges any number of vertices to the center point in space between them all. </w:t>
      </w:r>
    </w:p>
    <w:p w14:paraId="60A5CCDB" w14:textId="77777777" w:rsidR="00371DB8" w:rsidRPr="009E233F" w:rsidRDefault="00371DB8" w:rsidP="00371DB8">
      <w:pPr>
        <w:numPr>
          <w:ilvl w:val="1"/>
          <w:numId w:val="8"/>
        </w:numPr>
        <w:spacing w:before="100" w:beforeAutospacing="1" w:after="100" w:afterAutospacing="1" w:line="240" w:lineRule="auto"/>
        <w:rPr>
          <w:rFonts w:ascii="Times New Roman" w:eastAsia="Times New Roman" w:hAnsi="Times New Roman"/>
          <w:sz w:val="24"/>
          <w:szCs w:val="24"/>
        </w:rPr>
      </w:pPr>
      <w:r w:rsidRPr="009E233F">
        <w:rPr>
          <w:rFonts w:ascii="Times New Roman" w:eastAsia="Times New Roman" w:hAnsi="Times New Roman"/>
          <w:i/>
          <w:iCs/>
          <w:sz w:val="24"/>
          <w:szCs w:val="24"/>
        </w:rPr>
        <w:t>Where to find</w:t>
      </w:r>
      <w:r w:rsidRPr="009E233F">
        <w:rPr>
          <w:rFonts w:ascii="Times New Roman" w:eastAsia="Times New Roman" w:hAnsi="Times New Roman"/>
          <w:sz w:val="24"/>
          <w:szCs w:val="24"/>
        </w:rPr>
        <w:t xml:space="preserve">: Edit Mesh -&gt; Merge </w:t>
      </w:r>
      <w:proofErr w:type="gramStart"/>
      <w:r w:rsidRPr="009E233F">
        <w:rPr>
          <w:rFonts w:ascii="Times New Roman" w:eastAsia="Times New Roman" w:hAnsi="Times New Roman"/>
          <w:sz w:val="24"/>
          <w:szCs w:val="24"/>
        </w:rPr>
        <w:t>To</w:t>
      </w:r>
      <w:proofErr w:type="gramEnd"/>
      <w:r w:rsidRPr="009E233F">
        <w:rPr>
          <w:rFonts w:ascii="Times New Roman" w:eastAsia="Times New Roman" w:hAnsi="Times New Roman"/>
          <w:sz w:val="24"/>
          <w:szCs w:val="24"/>
        </w:rPr>
        <w:t xml:space="preserve"> Center, or in the marking menu, Merge Vertices -&gt; Merge Vertices To Center accessed by holding shift and right-mouse while at least one vertex is selected. </w:t>
      </w:r>
    </w:p>
    <w:p w14:paraId="53B0E285" w14:textId="77777777" w:rsidR="00371DB8" w:rsidRPr="009E233F" w:rsidRDefault="00371DB8" w:rsidP="00371DB8">
      <w:pPr>
        <w:numPr>
          <w:ilvl w:val="0"/>
          <w:numId w:val="9"/>
        </w:numPr>
        <w:spacing w:before="100" w:beforeAutospacing="1" w:after="100" w:afterAutospacing="1" w:line="240" w:lineRule="auto"/>
        <w:rPr>
          <w:rFonts w:ascii="Times New Roman" w:eastAsia="Times New Roman" w:hAnsi="Times New Roman"/>
          <w:sz w:val="24"/>
          <w:szCs w:val="24"/>
        </w:rPr>
      </w:pPr>
      <w:r w:rsidRPr="009E233F">
        <w:rPr>
          <w:rFonts w:ascii="Times New Roman" w:eastAsia="Times New Roman" w:hAnsi="Times New Roman"/>
          <w:b/>
          <w:bCs/>
          <w:sz w:val="24"/>
          <w:szCs w:val="24"/>
        </w:rPr>
        <w:t>Combine</w:t>
      </w:r>
      <w:r w:rsidRPr="009E233F">
        <w:rPr>
          <w:rFonts w:ascii="Times New Roman" w:eastAsia="Times New Roman" w:hAnsi="Times New Roman"/>
          <w:sz w:val="24"/>
          <w:szCs w:val="24"/>
        </w:rPr>
        <w:t xml:space="preserve"> </w:t>
      </w:r>
    </w:p>
    <w:p w14:paraId="43EEF6E9" w14:textId="77777777" w:rsidR="00371DB8" w:rsidRPr="009E233F" w:rsidRDefault="00371DB8" w:rsidP="00371DB8">
      <w:pPr>
        <w:numPr>
          <w:ilvl w:val="1"/>
          <w:numId w:val="9"/>
        </w:numPr>
        <w:spacing w:before="100" w:beforeAutospacing="1" w:after="100" w:afterAutospacing="1" w:line="240" w:lineRule="auto"/>
        <w:rPr>
          <w:rFonts w:ascii="Times New Roman" w:eastAsia="Times New Roman" w:hAnsi="Times New Roman"/>
          <w:sz w:val="24"/>
          <w:szCs w:val="24"/>
        </w:rPr>
      </w:pPr>
      <w:r w:rsidRPr="009E233F">
        <w:rPr>
          <w:rFonts w:ascii="Times New Roman" w:eastAsia="Times New Roman" w:hAnsi="Times New Roman"/>
          <w:sz w:val="24"/>
          <w:szCs w:val="24"/>
        </w:rPr>
        <w:t xml:space="preserve">Combines two separate polygonal objects into a single object. </w:t>
      </w:r>
    </w:p>
    <w:p w14:paraId="41832661" w14:textId="77777777" w:rsidR="00371DB8" w:rsidRPr="009E233F" w:rsidRDefault="00371DB8" w:rsidP="00371DB8">
      <w:pPr>
        <w:numPr>
          <w:ilvl w:val="1"/>
          <w:numId w:val="9"/>
        </w:numPr>
        <w:spacing w:before="100" w:beforeAutospacing="1" w:after="100" w:afterAutospacing="1" w:line="240" w:lineRule="auto"/>
        <w:rPr>
          <w:rFonts w:ascii="Times New Roman" w:eastAsia="Times New Roman" w:hAnsi="Times New Roman"/>
          <w:sz w:val="24"/>
          <w:szCs w:val="24"/>
        </w:rPr>
      </w:pPr>
      <w:r w:rsidRPr="009E233F">
        <w:rPr>
          <w:rFonts w:ascii="Times New Roman" w:eastAsia="Times New Roman" w:hAnsi="Times New Roman"/>
          <w:i/>
          <w:iCs/>
          <w:sz w:val="24"/>
          <w:szCs w:val="24"/>
        </w:rPr>
        <w:t>Where to find</w:t>
      </w:r>
      <w:r w:rsidRPr="009E233F">
        <w:rPr>
          <w:rFonts w:ascii="Times New Roman" w:eastAsia="Times New Roman" w:hAnsi="Times New Roman"/>
          <w:sz w:val="24"/>
          <w:szCs w:val="24"/>
        </w:rPr>
        <w:t xml:space="preserve">: Mesh -&gt; Combine. </w:t>
      </w:r>
    </w:p>
    <w:p w14:paraId="5F6439FE" w14:textId="77777777" w:rsidR="00371DB8" w:rsidRPr="009E233F" w:rsidRDefault="00371DB8" w:rsidP="00371DB8">
      <w:pPr>
        <w:numPr>
          <w:ilvl w:val="0"/>
          <w:numId w:val="10"/>
        </w:numPr>
        <w:spacing w:before="100" w:beforeAutospacing="1" w:after="100" w:afterAutospacing="1" w:line="240" w:lineRule="auto"/>
        <w:rPr>
          <w:rFonts w:ascii="Times New Roman" w:eastAsia="Times New Roman" w:hAnsi="Times New Roman"/>
          <w:sz w:val="24"/>
          <w:szCs w:val="24"/>
        </w:rPr>
      </w:pPr>
      <w:r w:rsidRPr="009E233F">
        <w:rPr>
          <w:rFonts w:ascii="Times New Roman" w:eastAsia="Times New Roman" w:hAnsi="Times New Roman"/>
          <w:b/>
          <w:bCs/>
          <w:sz w:val="24"/>
          <w:szCs w:val="24"/>
        </w:rPr>
        <w:t>Sculpt Polygon Tool</w:t>
      </w:r>
      <w:r w:rsidRPr="009E233F">
        <w:rPr>
          <w:rFonts w:ascii="Times New Roman" w:eastAsia="Times New Roman" w:hAnsi="Times New Roman"/>
          <w:sz w:val="24"/>
          <w:szCs w:val="24"/>
        </w:rPr>
        <w:t xml:space="preserve"> </w:t>
      </w:r>
    </w:p>
    <w:p w14:paraId="2311AE8D" w14:textId="77777777" w:rsidR="00371DB8" w:rsidRPr="009E233F" w:rsidRDefault="00371DB8" w:rsidP="00371DB8">
      <w:pPr>
        <w:numPr>
          <w:ilvl w:val="1"/>
          <w:numId w:val="10"/>
        </w:numPr>
        <w:spacing w:before="100" w:beforeAutospacing="1" w:after="100" w:afterAutospacing="1" w:line="240" w:lineRule="auto"/>
        <w:rPr>
          <w:rFonts w:ascii="Times New Roman" w:eastAsia="Times New Roman" w:hAnsi="Times New Roman"/>
          <w:sz w:val="24"/>
          <w:szCs w:val="24"/>
        </w:rPr>
      </w:pPr>
      <w:r w:rsidRPr="009E233F">
        <w:rPr>
          <w:rFonts w:ascii="Times New Roman" w:eastAsia="Times New Roman" w:hAnsi="Times New Roman"/>
          <w:sz w:val="24"/>
          <w:szCs w:val="24"/>
        </w:rPr>
        <w:t xml:space="preserve">Manipulate topology with a brush interface </w:t>
      </w:r>
    </w:p>
    <w:p w14:paraId="78621290" w14:textId="77777777" w:rsidR="00371DB8" w:rsidRPr="009E233F" w:rsidRDefault="00371DB8" w:rsidP="00371DB8">
      <w:pPr>
        <w:numPr>
          <w:ilvl w:val="1"/>
          <w:numId w:val="10"/>
        </w:numPr>
        <w:spacing w:before="100" w:beforeAutospacing="1" w:after="100" w:afterAutospacing="1" w:line="240" w:lineRule="auto"/>
        <w:rPr>
          <w:rFonts w:ascii="Times New Roman" w:eastAsia="Times New Roman" w:hAnsi="Times New Roman"/>
          <w:sz w:val="24"/>
          <w:szCs w:val="24"/>
        </w:rPr>
      </w:pPr>
      <w:r w:rsidRPr="009E233F">
        <w:rPr>
          <w:rFonts w:ascii="Times New Roman" w:eastAsia="Times New Roman" w:hAnsi="Times New Roman"/>
          <w:i/>
          <w:iCs/>
          <w:sz w:val="24"/>
          <w:szCs w:val="24"/>
        </w:rPr>
        <w:t>Where to find</w:t>
      </w:r>
      <w:r w:rsidRPr="009E233F">
        <w:rPr>
          <w:rFonts w:ascii="Times New Roman" w:eastAsia="Times New Roman" w:hAnsi="Times New Roman"/>
          <w:sz w:val="24"/>
          <w:szCs w:val="24"/>
        </w:rPr>
        <w:t xml:space="preserve">: Mesh -&gt; Sculpt Polygon Tool. </w:t>
      </w:r>
    </w:p>
    <w:p w14:paraId="656F191E" w14:textId="77777777" w:rsidR="00371DB8" w:rsidRPr="009E233F" w:rsidRDefault="00371DB8" w:rsidP="00371DB8">
      <w:pPr>
        <w:numPr>
          <w:ilvl w:val="0"/>
          <w:numId w:val="11"/>
        </w:numPr>
        <w:spacing w:before="100" w:beforeAutospacing="1" w:after="100" w:afterAutospacing="1" w:line="240" w:lineRule="auto"/>
        <w:rPr>
          <w:rFonts w:ascii="Times New Roman" w:eastAsia="Times New Roman" w:hAnsi="Times New Roman"/>
          <w:sz w:val="24"/>
          <w:szCs w:val="24"/>
        </w:rPr>
      </w:pPr>
      <w:r w:rsidRPr="009E233F">
        <w:rPr>
          <w:rFonts w:ascii="Times New Roman" w:eastAsia="Times New Roman" w:hAnsi="Times New Roman"/>
          <w:b/>
          <w:bCs/>
          <w:sz w:val="24"/>
          <w:szCs w:val="24"/>
        </w:rPr>
        <w:t>Soft Selection</w:t>
      </w:r>
      <w:r w:rsidRPr="009E233F">
        <w:rPr>
          <w:rFonts w:ascii="Times New Roman" w:eastAsia="Times New Roman" w:hAnsi="Times New Roman"/>
          <w:sz w:val="24"/>
          <w:szCs w:val="24"/>
        </w:rPr>
        <w:t xml:space="preserve"> </w:t>
      </w:r>
    </w:p>
    <w:p w14:paraId="72238902" w14:textId="77777777" w:rsidR="00371DB8" w:rsidRPr="009E233F" w:rsidRDefault="00371DB8" w:rsidP="00371DB8">
      <w:pPr>
        <w:numPr>
          <w:ilvl w:val="1"/>
          <w:numId w:val="11"/>
        </w:numPr>
        <w:spacing w:before="100" w:beforeAutospacing="1" w:after="100" w:afterAutospacing="1" w:line="240" w:lineRule="auto"/>
        <w:rPr>
          <w:rFonts w:ascii="Times New Roman" w:eastAsia="Times New Roman" w:hAnsi="Times New Roman"/>
          <w:sz w:val="24"/>
          <w:szCs w:val="24"/>
        </w:rPr>
      </w:pPr>
      <w:r w:rsidRPr="009E233F">
        <w:rPr>
          <w:rFonts w:ascii="Times New Roman" w:eastAsia="Times New Roman" w:hAnsi="Times New Roman"/>
          <w:sz w:val="24"/>
          <w:szCs w:val="24"/>
        </w:rPr>
        <w:t xml:space="preserve">Create a tapered area of influence </w:t>
      </w:r>
    </w:p>
    <w:p w14:paraId="584C0E42" w14:textId="77777777" w:rsidR="00371DB8" w:rsidRDefault="00371DB8" w:rsidP="00371DB8">
      <w:pPr>
        <w:numPr>
          <w:ilvl w:val="1"/>
          <w:numId w:val="11"/>
        </w:numPr>
        <w:spacing w:before="100" w:beforeAutospacing="1" w:after="100" w:afterAutospacing="1" w:line="240" w:lineRule="auto"/>
        <w:rPr>
          <w:rFonts w:ascii="Times New Roman" w:eastAsia="Times New Roman" w:hAnsi="Times New Roman"/>
          <w:sz w:val="24"/>
          <w:szCs w:val="24"/>
        </w:rPr>
      </w:pPr>
      <w:r w:rsidRPr="009E233F">
        <w:rPr>
          <w:rFonts w:ascii="Times New Roman" w:eastAsia="Times New Roman" w:hAnsi="Times New Roman"/>
          <w:i/>
          <w:iCs/>
          <w:sz w:val="24"/>
          <w:szCs w:val="24"/>
        </w:rPr>
        <w:t>Where to find</w:t>
      </w:r>
      <w:r w:rsidRPr="009E233F">
        <w:rPr>
          <w:rFonts w:ascii="Times New Roman" w:eastAsia="Times New Roman" w:hAnsi="Times New Roman"/>
          <w:sz w:val="24"/>
          <w:szCs w:val="24"/>
        </w:rPr>
        <w:t xml:space="preserve">: Press the b key with the move, rotate, or scale tool selected. Change soft selection behavior in the Tool Settings for move, rotate, or scale. </w:t>
      </w:r>
    </w:p>
    <w:p w14:paraId="1CFDCA60" w14:textId="21733D17" w:rsidR="00665B2A" w:rsidRDefault="00665B2A" w:rsidP="00665B2A"/>
    <w:sectPr w:rsidR="00665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1B56"/>
    <w:multiLevelType w:val="multilevel"/>
    <w:tmpl w:val="DD6E3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D5F15"/>
    <w:multiLevelType w:val="multilevel"/>
    <w:tmpl w:val="01D23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356C9"/>
    <w:multiLevelType w:val="multilevel"/>
    <w:tmpl w:val="5EB4B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802D0C"/>
    <w:multiLevelType w:val="multilevel"/>
    <w:tmpl w:val="E33C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123657"/>
    <w:multiLevelType w:val="multilevel"/>
    <w:tmpl w:val="E8D8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0014BB"/>
    <w:multiLevelType w:val="multilevel"/>
    <w:tmpl w:val="F120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791AED"/>
    <w:multiLevelType w:val="multilevel"/>
    <w:tmpl w:val="485AF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935DD5"/>
    <w:multiLevelType w:val="multilevel"/>
    <w:tmpl w:val="DDA24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3979EB"/>
    <w:multiLevelType w:val="multilevel"/>
    <w:tmpl w:val="0B62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405173"/>
    <w:multiLevelType w:val="multilevel"/>
    <w:tmpl w:val="C2723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0C7F63"/>
    <w:multiLevelType w:val="multilevel"/>
    <w:tmpl w:val="A7CA6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4"/>
  </w:num>
  <w:num w:numId="4">
    <w:abstractNumId w:val="9"/>
  </w:num>
  <w:num w:numId="5">
    <w:abstractNumId w:val="1"/>
  </w:num>
  <w:num w:numId="6">
    <w:abstractNumId w:val="0"/>
  </w:num>
  <w:num w:numId="7">
    <w:abstractNumId w:val="3"/>
  </w:num>
  <w:num w:numId="8">
    <w:abstractNumId w:val="10"/>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F2"/>
    <w:rsid w:val="00067FB9"/>
    <w:rsid w:val="00123476"/>
    <w:rsid w:val="001A0478"/>
    <w:rsid w:val="00265EDD"/>
    <w:rsid w:val="00371DB8"/>
    <w:rsid w:val="004475BA"/>
    <w:rsid w:val="004A6BA3"/>
    <w:rsid w:val="00500B88"/>
    <w:rsid w:val="005C620F"/>
    <w:rsid w:val="00665B2A"/>
    <w:rsid w:val="008A01D1"/>
    <w:rsid w:val="009B5B23"/>
    <w:rsid w:val="00A862AF"/>
    <w:rsid w:val="00C07F5E"/>
    <w:rsid w:val="00C332F2"/>
    <w:rsid w:val="00D834D8"/>
    <w:rsid w:val="00D91B2B"/>
    <w:rsid w:val="00DF154D"/>
    <w:rsid w:val="00EB2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rraticimagery.com/extras/earmodeling.m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bdivisionmodeling.com/forums/showthread.php?t=891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Hayden</dc:creator>
  <cp:lastModifiedBy>Robert Forsberg</cp:lastModifiedBy>
  <cp:revision>2</cp:revision>
  <dcterms:created xsi:type="dcterms:W3CDTF">2013-10-03T22:48:00Z</dcterms:created>
  <dcterms:modified xsi:type="dcterms:W3CDTF">2013-10-03T22:48:00Z</dcterms:modified>
</cp:coreProperties>
</file>